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20" w:rsidRP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947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947">
        <w:rPr>
          <w:rFonts w:ascii="Times New Roman" w:hAnsi="Times New Roman" w:cs="Times New Roman"/>
          <w:sz w:val="24"/>
          <w:szCs w:val="24"/>
        </w:rPr>
        <w:t>«Суксунский детский сад Улыбка»</w:t>
      </w: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P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P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1947">
        <w:rPr>
          <w:rFonts w:ascii="Times New Roman" w:hAnsi="Times New Roman" w:cs="Times New Roman"/>
          <w:b/>
          <w:sz w:val="36"/>
          <w:szCs w:val="36"/>
        </w:rPr>
        <w:t>Конспект НОД по речевому развитию</w:t>
      </w: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1947">
        <w:rPr>
          <w:rFonts w:ascii="Times New Roman" w:hAnsi="Times New Roman" w:cs="Times New Roman"/>
          <w:b/>
          <w:sz w:val="36"/>
          <w:szCs w:val="36"/>
        </w:rPr>
        <w:t>Чтение Л.Кассиля «Памятник советскому солдату»</w:t>
      </w:r>
    </w:p>
    <w:p w:rsidR="003D1947" w:rsidRPr="005E609F" w:rsidRDefault="005E609F" w:rsidP="003D194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E609F">
        <w:rPr>
          <w:rFonts w:ascii="Times New Roman" w:hAnsi="Times New Roman" w:cs="Times New Roman"/>
          <w:sz w:val="36"/>
          <w:szCs w:val="36"/>
        </w:rPr>
        <w:t>средняя группа</w:t>
      </w: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947" w:rsidRP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1947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3D1947" w:rsidRP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1947">
        <w:rPr>
          <w:rFonts w:ascii="Times New Roman" w:hAnsi="Times New Roman" w:cs="Times New Roman"/>
          <w:sz w:val="24"/>
          <w:szCs w:val="24"/>
        </w:rPr>
        <w:t>Гамалтдинова Ольга Юрьевна</w:t>
      </w:r>
    </w:p>
    <w:p w:rsid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1947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27.04.22г.</w:t>
      </w: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947" w:rsidRDefault="003D1947" w:rsidP="003D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609F" w:rsidRDefault="005E609F" w:rsidP="005E609F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E609F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E609F">
        <w:rPr>
          <w:rFonts w:ascii="Times New Roman" w:hAnsi="Times New Roman" w:cs="Times New Roman"/>
          <w:b/>
          <w:sz w:val="28"/>
          <w:szCs w:val="28"/>
        </w:rPr>
        <w:t>Чтение Л.Кассиля «Памятник советскому солдату»</w:t>
      </w:r>
    </w:p>
    <w:p w:rsidR="003D1947" w:rsidRDefault="003D1947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09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расширения знаний детей об историй родной страны; развития умения пересказывать</w:t>
      </w:r>
      <w:r w:rsidR="005E609F">
        <w:rPr>
          <w:rFonts w:ascii="Times New Roman" w:hAnsi="Times New Roman" w:cs="Times New Roman"/>
          <w:sz w:val="28"/>
          <w:szCs w:val="28"/>
        </w:rPr>
        <w:t xml:space="preserve"> и отвечать на вопросы о прочитанном произведении.</w:t>
      </w:r>
    </w:p>
    <w:p w:rsidR="003D1947" w:rsidRPr="005E609F" w:rsidRDefault="003D1947" w:rsidP="003D19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1947" w:rsidRDefault="003D1947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внимательно слушать, пересказывать некоторые фрагменты художественного произведения;</w:t>
      </w:r>
    </w:p>
    <w:p w:rsidR="003D1947" w:rsidRDefault="003D1947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о героизме солдат в годы войны;</w:t>
      </w:r>
    </w:p>
    <w:p w:rsidR="003D1947" w:rsidRDefault="003D1947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историческим событиям</w:t>
      </w:r>
      <w:r w:rsidR="00CA1C02">
        <w:rPr>
          <w:rFonts w:ascii="Times New Roman" w:hAnsi="Times New Roman" w:cs="Times New Roman"/>
          <w:sz w:val="28"/>
          <w:szCs w:val="28"/>
        </w:rPr>
        <w:t xml:space="preserve"> родной страны;</w:t>
      </w:r>
    </w:p>
    <w:p w:rsidR="00CA1C02" w:rsidRDefault="00CA1C02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патриотические чувства;</w:t>
      </w:r>
    </w:p>
    <w:p w:rsidR="00CA1C02" w:rsidRDefault="00CA1C02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любознательность и расширять кругозор детей.</w:t>
      </w:r>
    </w:p>
    <w:p w:rsidR="00CA1C02" w:rsidRPr="005E609F" w:rsidRDefault="002C2D75" w:rsidP="003D19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9F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A1C02" w:rsidRDefault="00CA1C02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праздник, который отмечает наша страна 9 Мая?</w:t>
      </w:r>
    </w:p>
    <w:p w:rsidR="00CA1C02" w:rsidRDefault="00CA1C02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защищал и защищает нашу Родину? (военные солдаты).</w:t>
      </w:r>
    </w:p>
    <w:p w:rsidR="00CA1C02" w:rsidRDefault="00CA1C02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должен быть солдат? (смелым, добрым, храбрым, отважным, умным, сильным,  умелым, мужественным, бесстрашным, крепким, здоровым, могучим).</w:t>
      </w:r>
    </w:p>
    <w:p w:rsidR="00CA1C02" w:rsidRDefault="00CA1C02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2D75">
        <w:rPr>
          <w:rFonts w:ascii="Times New Roman" w:hAnsi="Times New Roman" w:cs="Times New Roman"/>
          <w:sz w:val="28"/>
          <w:szCs w:val="28"/>
        </w:rPr>
        <w:t>Нашим солдатам и Армий посвящается множество фильмов, песен, стихов, рассказов.</w:t>
      </w:r>
    </w:p>
    <w:p w:rsidR="002C2D75" w:rsidRDefault="002C2D75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вам прочитать один из рассказов, которая произошла с русским солдатом во время войны.</w:t>
      </w:r>
    </w:p>
    <w:p w:rsidR="002C2D75" w:rsidRPr="005E609F" w:rsidRDefault="002C2D75" w:rsidP="003D19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9F">
        <w:rPr>
          <w:rFonts w:ascii="Times New Roman" w:hAnsi="Times New Roman" w:cs="Times New Roman"/>
          <w:b/>
          <w:sz w:val="28"/>
          <w:szCs w:val="28"/>
        </w:rPr>
        <w:t>Чтение Л.Кассиль «Памятник советскому солдату»</w:t>
      </w:r>
    </w:p>
    <w:p w:rsidR="005E609F" w:rsidRPr="005E609F" w:rsidRDefault="005E609F" w:rsidP="005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EFFED"/>
          <w:lang w:eastAsia="ru-RU"/>
        </w:rPr>
      </w:pPr>
      <w:r w:rsidRPr="005E609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EFFED"/>
          <w:lang w:eastAsia="ru-RU"/>
        </w:rPr>
        <w:t>Лев Кассиль «Памятник советскому солдату».</w:t>
      </w:r>
    </w:p>
    <w:p w:rsidR="005E609F" w:rsidRDefault="005E609F" w:rsidP="005E6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</w:pPr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 xml:space="preserve">Памятник советскому солдату. Долго шла война. </w:t>
      </w:r>
    </w:p>
    <w:p w:rsidR="005E609F" w:rsidRDefault="005E609F" w:rsidP="005E6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</w:pPr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 xml:space="preserve">Начали наши войска наступать по вражеской земле. Фашистам уже дальше и бежать некуда. Засели они в главном немецком городе Берлине. 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 </w:t>
      </w:r>
    </w:p>
    <w:p w:rsidR="005E609F" w:rsidRPr="005E609F" w:rsidRDefault="005E609F" w:rsidP="005E6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</w:pPr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 xml:space="preserve">И вдруг увидел один солдат наш, добрая душа, во время боя на улице маленькую немецкую девочку. Видно, отстала от своих. А те </w:t>
      </w:r>
      <w:proofErr w:type="gramStart"/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>с</w:t>
      </w:r>
      <w:proofErr w:type="gramEnd"/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 xml:space="preserve">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пришибёт... Видит наш солдат - пропадает девчонка... «</w:t>
      </w:r>
      <w:r w:rsidR="00365666"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>Ах,</w:t>
      </w:r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 xml:space="preserve"> ты, горюха, куда же тебя это занесло, неладную!..» Бросился солдат через улицу под самые пули, подхватил на руки немецкую девочку, прикрыл её своим </w:t>
      </w:r>
      <w:r w:rsidRPr="005E609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lastRenderedPageBreak/>
        <w:t>плечом от огня и вынес из боя. А скоро и бойцы наши уже подняли красный флаг над самым главным домом немецкой столицы. Сдались фашисты. И война кончилась. Мы победили. Начался мир. 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CD7119" w:rsidRPr="005E609F" w:rsidRDefault="005E609F" w:rsidP="00CD7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9F">
        <w:rPr>
          <w:rFonts w:ascii="Times New Roman" w:hAnsi="Times New Roman" w:cs="Times New Roman"/>
          <w:b/>
          <w:sz w:val="28"/>
          <w:szCs w:val="28"/>
        </w:rPr>
        <w:t>Физ</w:t>
      </w:r>
      <w:proofErr w:type="gramStart"/>
      <w:r w:rsidRPr="005E609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5E609F">
        <w:rPr>
          <w:rFonts w:ascii="Times New Roman" w:hAnsi="Times New Roman" w:cs="Times New Roman"/>
          <w:b/>
          <w:sz w:val="28"/>
          <w:szCs w:val="28"/>
        </w:rPr>
        <w:t>инутка: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промаршируем, как солдаты.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 что дошколята,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шагаем, как солдаты.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Раз, два – дружно в ногу,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Три, четыре – твёрже шаг! 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 идут солдаты,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смелые ребята.</w:t>
      </w:r>
    </w:p>
    <w:p w:rsidR="00CD7119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 – раз, два!</w:t>
      </w:r>
    </w:p>
    <w:p w:rsidR="00365666" w:rsidRDefault="00CD7119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вам прочитала рассказ, кто помнит, как он называется?</w:t>
      </w:r>
    </w:p>
    <w:p w:rsidR="00CD7119" w:rsidRPr="00365666" w:rsidRDefault="00365666" w:rsidP="00CD71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3656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ED"/>
          <w:lang w:eastAsia="ru-RU"/>
        </w:rPr>
        <w:t>Памятник советскому солдату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ED"/>
          <w:lang w:eastAsia="ru-RU"/>
        </w:rPr>
        <w:t>)</w:t>
      </w:r>
    </w:p>
    <w:p w:rsidR="002C2D75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понравился рассказ?</w:t>
      </w:r>
      <w:r w:rsidR="00365666" w:rsidRPr="0036566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EFFED"/>
          <w:lang w:eastAsia="ru-RU"/>
        </w:rPr>
        <w:t xml:space="preserve"> 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главный герой в рассказе?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главный город Германий?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увидел советский солдат посреди улицы Берлина?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поступок совершил солдат?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он спас девочку?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солдату поставили памятник?</w:t>
      </w:r>
    </w:p>
    <w:p w:rsidR="00CD7119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огромному мужеству и готовности к подвигу</w:t>
      </w:r>
      <w:r w:rsidR="005E609F">
        <w:rPr>
          <w:rFonts w:ascii="Times New Roman" w:hAnsi="Times New Roman" w:cs="Times New Roman"/>
          <w:sz w:val="28"/>
          <w:szCs w:val="28"/>
        </w:rPr>
        <w:t xml:space="preserve"> наши воины защитили свою землю и победили врага.</w:t>
      </w:r>
    </w:p>
    <w:p w:rsidR="00CD7119" w:rsidRPr="003D1947" w:rsidRDefault="00CD7119" w:rsidP="003D19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7119" w:rsidRPr="003D1947" w:rsidSect="000D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947"/>
    <w:rsid w:val="000D7320"/>
    <w:rsid w:val="002C2D75"/>
    <w:rsid w:val="00365666"/>
    <w:rsid w:val="003D1947"/>
    <w:rsid w:val="005E609F"/>
    <w:rsid w:val="00973F80"/>
    <w:rsid w:val="00CA1C02"/>
    <w:rsid w:val="00CD7119"/>
    <w:rsid w:val="00CE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2022-04-25T05:55:00Z</dcterms:created>
  <dcterms:modified xsi:type="dcterms:W3CDTF">2022-04-25T08:21:00Z</dcterms:modified>
</cp:coreProperties>
</file>